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85D" w:rsidRPr="0041185D" w:rsidRDefault="0041185D" w:rsidP="004118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85D">
        <w:rPr>
          <w:rFonts w:ascii="Times New Roman" w:hAnsi="Times New Roman" w:cs="Times New Roman"/>
          <w:b/>
          <w:sz w:val="28"/>
          <w:szCs w:val="28"/>
          <w:lang w:val="kk-KZ"/>
        </w:rPr>
        <w:t>Наурыз мейрамының есебі</w:t>
      </w:r>
    </w:p>
    <w:p w:rsidR="0041185D" w:rsidRDefault="0041185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1185D" w:rsidRPr="0041185D" w:rsidRDefault="0024659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4659E">
        <w:rPr>
          <w:rFonts w:ascii="Times New Roman" w:hAnsi="Times New Roman" w:cs="Times New Roman"/>
          <w:sz w:val="28"/>
          <w:szCs w:val="28"/>
          <w:lang w:val="kk-KZ"/>
        </w:rPr>
        <w:t>Дөңгілағаш негізгі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4659E">
        <w:rPr>
          <w:rFonts w:ascii="Times New Roman" w:hAnsi="Times New Roman" w:cs="Times New Roman"/>
          <w:sz w:val="28"/>
          <w:szCs w:val="28"/>
          <w:lang w:val="kk-KZ"/>
        </w:rPr>
        <w:t xml:space="preserve">мектебінде наурыздың  20-сы күні  </w:t>
      </w:r>
      <w:r w:rsidRPr="0041185D">
        <w:rPr>
          <w:rFonts w:ascii="Times New Roman" w:hAnsi="Times New Roman" w:cs="Times New Roman"/>
          <w:sz w:val="28"/>
          <w:szCs w:val="28"/>
          <w:lang w:val="kk-KZ"/>
        </w:rPr>
        <w:t>Наурыз мейрамына арналған  іс-шара өтті.</w:t>
      </w:r>
      <w:r w:rsidRPr="0041185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B4027">
        <w:rPr>
          <w:rFonts w:ascii="Times New Roman" w:hAnsi="Times New Roman" w:cs="Times New Roman"/>
          <w:color w:val="000000"/>
          <w:sz w:val="28"/>
          <w:szCs w:val="28"/>
          <w:lang w:val="kk-KZ"/>
        </w:rPr>
        <w:t>Ұлыстың  Ұлы  күні-Наурыз  мейрамын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 w:rsidR="0041185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1185D">
        <w:rPr>
          <w:rFonts w:ascii="Times New Roman" w:hAnsi="Times New Roman" w:cs="Times New Roman"/>
          <w:sz w:val="28"/>
          <w:szCs w:val="28"/>
          <w:lang w:val="kk-KZ"/>
        </w:rPr>
        <w:t>Наурыз көже дайындалып,қазақтың ұлттық дәстүрлері көрсетілді.</w:t>
      </w:r>
      <w:r>
        <w:rPr>
          <w:rFonts w:ascii="Times New Roman" w:hAnsi="Times New Roman" w:cs="Times New Roman"/>
          <w:sz w:val="28"/>
          <w:szCs w:val="28"/>
          <w:lang w:val="kk-KZ"/>
        </w:rPr>
        <w:t>Мерекелік іс -шара «Қамажай» биімен басталды.</w:t>
      </w:r>
      <w:r w:rsidRPr="006B4027">
        <w:rPr>
          <w:color w:val="000000"/>
          <w:lang w:val="kk-KZ"/>
        </w:rPr>
        <w:t xml:space="preserve"> </w:t>
      </w:r>
    </w:p>
    <w:p w:rsidR="0024659E" w:rsidRDefault="0041185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AA7AF5" wp14:editId="7F3BDC78">
            <wp:extent cx="2590800" cy="3038475"/>
            <wp:effectExtent l="0" t="0" r="0" b="9525"/>
            <wp:docPr id="1" name="Рисунок 1" descr="C:\Users\Нуржан\Desktop\ауыл наурыз\IMG-20190320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уржан\Desktop\ауыл наурыз\IMG-20190320-WA00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355" cy="3039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71825" cy="3038475"/>
            <wp:effectExtent l="0" t="0" r="9525" b="9525"/>
            <wp:docPr id="2" name="Рисунок 2" descr="C:\Users\Нуржан\Desktop\ауыл наурыз\IMG-20190320-WA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уржан\Desktop\ауыл наурыз\IMG-20190320-WA00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131" cy="3036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85D" w:rsidRDefault="0041185D" w:rsidP="0041185D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22</w:t>
      </w:r>
      <w:r w:rsidR="00EF250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наурыз</w:t>
      </w:r>
      <w:r w:rsidR="00EF250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күн</w:t>
      </w:r>
      <w:r w:rsidR="00EF250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мен</w:t>
      </w:r>
      <w:r w:rsidR="00EF250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түн</w:t>
      </w:r>
      <w:r w:rsidR="00EF250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теңелетін</w:t>
      </w:r>
      <w:r w:rsidR="00EF250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болғандықтан,2-сынып оқушылары күн мен түнді сомдады.</w:t>
      </w:r>
      <w:r w:rsidRPr="0024659E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Қазақтың ертегілерінің кейіпкерлері Алдар</w:t>
      </w:r>
      <w:r w:rsidR="00EF250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4659E">
        <w:rPr>
          <w:rFonts w:ascii="Times New Roman" w:hAnsi="Times New Roman" w:cs="Times New Roman"/>
          <w:color w:val="000000"/>
          <w:sz w:val="28"/>
          <w:szCs w:val="28"/>
          <w:lang w:val="kk-KZ"/>
        </w:rPr>
        <w:t>көсемен Шықбермес Шығайбай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да </w:t>
      </w:r>
      <w:r w:rsidRPr="0024659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болды.Мектебіміздің ұстаздары көрініс қойып,оқушылар өз өнерлерін көрсете білді.</w:t>
      </w:r>
    </w:p>
    <w:p w:rsidR="00EF250B" w:rsidRDefault="00EF250B" w:rsidP="0041185D">
      <w:pPr>
        <w:rPr>
          <w:noProof/>
          <w:lang w:val="kk-KZ" w:eastAsia="ru-RU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266950" cy="2543175"/>
            <wp:effectExtent l="0" t="0" r="0" b="9525"/>
            <wp:docPr id="3" name="Рисунок 3" descr="C:\Users\Нуржан\Desktop\ауыл наурыз\IMG-20190321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уржан\Desktop\ауыл наурыз\IMG-20190321-WA00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739" cy="2541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250B">
        <w:rPr>
          <w:noProof/>
          <w:lang w:val="kk-KZ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36B4B5A" wp14:editId="15FD6858">
            <wp:extent cx="3038475" cy="25431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36931" cy="2541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50B" w:rsidRPr="00EF250B" w:rsidRDefault="00EF250B" w:rsidP="0041185D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F250B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Бастауыш сынып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 w:rsidRPr="00EF250B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оқушылары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 w:rsidRPr="00EF250B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өлеңдерін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 w:rsidRPr="00EF250B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оқып, «Қош келдің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,</w:t>
      </w:r>
      <w:r w:rsidRPr="00EF250B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төрлет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 w:rsidRPr="00EF250B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Наурызым»атты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 w:rsidRPr="00EF250B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ән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 w:rsidRPr="00EF250B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шырқады</w:t>
      </w:r>
      <w:r>
        <w:rPr>
          <w:noProof/>
          <w:lang w:val="kk-KZ" w:eastAsia="ru-RU"/>
        </w:rPr>
        <w:t>.</w:t>
      </w:r>
    </w:p>
    <w:p w:rsidR="00EF250B" w:rsidRPr="00EF250B" w:rsidRDefault="00EF250B" w:rsidP="0041185D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7D505149" wp14:editId="1F6791B6">
            <wp:extent cx="2305050" cy="238848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05625" cy="2389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4DB1" w:rsidRPr="00E54DB1">
        <w:rPr>
          <w:noProof/>
          <w:lang w:val="kk-KZ" w:eastAsia="ru-RU"/>
        </w:rPr>
        <w:t xml:space="preserve"> </w:t>
      </w:r>
      <w:r w:rsidR="00E54DB1">
        <w:rPr>
          <w:noProof/>
          <w:lang w:eastAsia="ru-RU"/>
        </w:rPr>
        <w:drawing>
          <wp:inline distT="0" distB="0" distL="0" distR="0" wp14:anchorId="04E2A76D" wp14:editId="59FFE42B">
            <wp:extent cx="3187591" cy="23907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85998" cy="238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185D" w:rsidRDefault="00E54DB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Жоғарғы сынып оқушылары «Адай»күйіне би билеп,ұстаздармен бірігіп «Қазақ елі»атты ән шырқады.</w:t>
      </w:r>
    </w:p>
    <w:p w:rsidR="00E54DB1" w:rsidRDefault="00E54DB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30C09EF9" wp14:editId="0F2376EB">
            <wp:extent cx="2850776" cy="2893807"/>
            <wp:effectExtent l="0" t="0" r="6985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52949" cy="2896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4027">
        <w:rPr>
          <w:noProof/>
          <w:lang w:eastAsia="ru-RU"/>
        </w:rPr>
        <w:drawing>
          <wp:inline distT="0" distB="0" distL="0" distR="0">
            <wp:extent cx="2592593" cy="2893807"/>
            <wp:effectExtent l="0" t="0" r="0" b="1905"/>
            <wp:docPr id="5" name="Рисунок 5" descr="C:\Users\Нуржан\AppData\Local\Microsoft\Windows\Temporary Internet Files\Content.Word\20190320_122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уржан\AppData\Local\Microsoft\Windows\Temporary Internet Files\Content.Word\20190320_12265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801" cy="2889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027" w:rsidRDefault="006B402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Мерекелікіс-шараның соңында Мектеп директоры Касаинова Балапан Мұхамедкәрімқызым сөз сөйлеп,Наурыз көже таратылды.Наурыз көжені дайындаған Қайырбекова Ұлмекен,Турлубекова Раушан апаларымызға сыйлық берілді.</w:t>
      </w:r>
    </w:p>
    <w:p w:rsidR="006B4027" w:rsidRPr="006B4027" w:rsidRDefault="006B4027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6B4027" w:rsidRPr="006B4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FBE" w:rsidRDefault="00271FBE" w:rsidP="00EF250B">
      <w:pPr>
        <w:spacing w:after="0" w:line="240" w:lineRule="auto"/>
      </w:pPr>
      <w:r>
        <w:separator/>
      </w:r>
    </w:p>
  </w:endnote>
  <w:endnote w:type="continuationSeparator" w:id="0">
    <w:p w:rsidR="00271FBE" w:rsidRDefault="00271FBE" w:rsidP="00EF2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FBE" w:rsidRDefault="00271FBE" w:rsidP="00EF250B">
      <w:pPr>
        <w:spacing w:after="0" w:line="240" w:lineRule="auto"/>
      </w:pPr>
      <w:r>
        <w:separator/>
      </w:r>
    </w:p>
  </w:footnote>
  <w:footnote w:type="continuationSeparator" w:id="0">
    <w:p w:rsidR="00271FBE" w:rsidRDefault="00271FBE" w:rsidP="00EF25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3DE"/>
    <w:rsid w:val="0024659E"/>
    <w:rsid w:val="00271FBE"/>
    <w:rsid w:val="0041185D"/>
    <w:rsid w:val="00443D99"/>
    <w:rsid w:val="006B4027"/>
    <w:rsid w:val="00974A83"/>
    <w:rsid w:val="00B113DE"/>
    <w:rsid w:val="00E54DB1"/>
    <w:rsid w:val="00EF250B"/>
    <w:rsid w:val="00F8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8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4659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11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185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F25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F250B"/>
  </w:style>
  <w:style w:type="paragraph" w:styleId="a8">
    <w:name w:val="footer"/>
    <w:basedOn w:val="a"/>
    <w:link w:val="a9"/>
    <w:uiPriority w:val="99"/>
    <w:unhideWhenUsed/>
    <w:rsid w:val="00EF25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F25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8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4659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11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185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F25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F250B"/>
  </w:style>
  <w:style w:type="paragraph" w:styleId="a8">
    <w:name w:val="footer"/>
    <w:basedOn w:val="a"/>
    <w:link w:val="a9"/>
    <w:uiPriority w:val="99"/>
    <w:unhideWhenUsed/>
    <w:rsid w:val="00EF25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F2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Нуржан</dc:creator>
  <cp:lastModifiedBy>Нуржан</cp:lastModifiedBy>
  <cp:revision>2</cp:revision>
  <dcterms:created xsi:type="dcterms:W3CDTF">2019-03-21T05:26:00Z</dcterms:created>
  <dcterms:modified xsi:type="dcterms:W3CDTF">2019-03-21T05:26:00Z</dcterms:modified>
</cp:coreProperties>
</file>